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3C0D5B" w14:textId="77777777" w:rsidR="00923BE4" w:rsidRDefault="00F4221C">
      <w:pPr>
        <w:tabs>
          <w:tab w:val="right" w:pos="10620"/>
        </w:tabs>
        <w:ind w:left="3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A122" wp14:editId="4473570F">
                <wp:simplePos x="0" y="0"/>
                <wp:positionH relativeFrom="column">
                  <wp:posOffset>3048000</wp:posOffset>
                </wp:positionH>
                <wp:positionV relativeFrom="paragraph">
                  <wp:posOffset>-881380</wp:posOffset>
                </wp:positionV>
                <wp:extent cx="370522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CCA1A" w14:textId="734D8EE5" w:rsidR="00F4221C" w:rsidRPr="00F4221C" w:rsidRDefault="00F4221C" w:rsidP="00F4221C">
                            <w:pPr>
                              <w:spacing w:before="0"/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F4221C">
                              <w:rPr>
                                <w:sz w:val="28"/>
                              </w:rPr>
                              <w:t xml:space="preserve">DUE  </w:t>
                            </w:r>
                            <w:r w:rsidR="009C6EA4">
                              <w:rPr>
                                <w:sz w:val="28"/>
                              </w:rPr>
                              <w:t xml:space="preserve"> to </w:t>
                            </w:r>
                            <w:r w:rsidRPr="00F4221C">
                              <w:rPr>
                                <w:sz w:val="28"/>
                              </w:rPr>
                              <w:t>W315 Thompson</w:t>
                            </w:r>
                            <w:r w:rsidR="00B33046">
                              <w:rPr>
                                <w:sz w:val="28"/>
                              </w:rPr>
                              <w:t xml:space="preserve">- under the </w:t>
                            </w:r>
                            <w:proofErr w:type="gramStart"/>
                            <w:r w:rsidR="00B33046">
                              <w:rPr>
                                <w:sz w:val="28"/>
                              </w:rPr>
                              <w:t>door  by</w:t>
                            </w:r>
                            <w:proofErr w:type="gramEnd"/>
                            <w:r w:rsidR="00B33046">
                              <w:rPr>
                                <w:sz w:val="28"/>
                              </w:rPr>
                              <w:t xml:space="preserve"> </w:t>
                            </w:r>
                            <w:r w:rsidR="00A35C7F">
                              <w:rPr>
                                <w:sz w:val="28"/>
                              </w:rPr>
                              <w:t>Sept 17,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9A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pt;margin-top:-69.4pt;width:29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9tTQIAAKEEAAAOAAAAZHJzL2Uyb0RvYy54bWysVFFv2jAQfp+0/2D5fSQE0nY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" fillcolor="white [3201]" strokeweight=".5pt">
                <v:textbox>
                  <w:txbxContent>
                    <w:p w14:paraId="198CCA1A" w14:textId="734D8EE5" w:rsidR="00F4221C" w:rsidRPr="00F4221C" w:rsidRDefault="00F4221C" w:rsidP="00F4221C">
                      <w:pPr>
                        <w:spacing w:before="0"/>
                        <w:ind w:left="0" w:firstLine="0"/>
                        <w:jc w:val="center"/>
                        <w:rPr>
                          <w:sz w:val="28"/>
                        </w:rPr>
                      </w:pPr>
                      <w:r w:rsidRPr="00F4221C">
                        <w:rPr>
                          <w:sz w:val="28"/>
                        </w:rPr>
                        <w:t xml:space="preserve">DUE  </w:t>
                      </w:r>
                      <w:r w:rsidR="009C6EA4">
                        <w:rPr>
                          <w:sz w:val="28"/>
                        </w:rPr>
                        <w:t xml:space="preserve"> to </w:t>
                      </w:r>
                      <w:r w:rsidRPr="00F4221C">
                        <w:rPr>
                          <w:sz w:val="28"/>
                        </w:rPr>
                        <w:t>W315 Thompson</w:t>
                      </w:r>
                      <w:r w:rsidR="00B33046">
                        <w:rPr>
                          <w:sz w:val="28"/>
                        </w:rPr>
                        <w:t xml:space="preserve">- under the </w:t>
                      </w:r>
                      <w:proofErr w:type="gramStart"/>
                      <w:r w:rsidR="00B33046">
                        <w:rPr>
                          <w:sz w:val="28"/>
                        </w:rPr>
                        <w:t>door  by</w:t>
                      </w:r>
                      <w:proofErr w:type="gramEnd"/>
                      <w:r w:rsidR="00B33046">
                        <w:rPr>
                          <w:sz w:val="28"/>
                        </w:rPr>
                        <w:t xml:space="preserve"> </w:t>
                      </w:r>
                      <w:r w:rsidR="00A35C7F">
                        <w:rPr>
                          <w:sz w:val="28"/>
                        </w:rPr>
                        <w:t>Sept 17, 2021</w:t>
                      </w:r>
                    </w:p>
                  </w:txbxContent>
                </v:textbox>
              </v:shape>
            </w:pict>
          </mc:Fallback>
        </mc:AlternateContent>
      </w:r>
      <w:r w:rsidR="005E425B">
        <w:t xml:space="preserve">Thank you for your interest in the SUNY Fredonia Enactus team.   Applications are accepted year round, although </w:t>
      </w:r>
      <w:r w:rsidR="005E425B">
        <w:rPr>
          <w:b/>
        </w:rPr>
        <w:t xml:space="preserve">new members are invited only at the </w:t>
      </w:r>
      <w:r w:rsidR="005E425B" w:rsidRPr="00403B63">
        <w:rPr>
          <w:b/>
          <w:u w:val="single"/>
        </w:rPr>
        <w:t>beginning of semesters</w:t>
      </w:r>
      <w:r w:rsidR="005E425B">
        <w:rPr>
          <w:b/>
        </w:rPr>
        <w:t xml:space="preserve"> </w:t>
      </w:r>
      <w:r w:rsidR="005E425B">
        <w:t xml:space="preserve">so as to ensure continuity on the project.  The Enactus team is a selective team that expects each member to contribute their time and talent to reach outcomes.  </w:t>
      </w:r>
      <w:r w:rsidR="00A80BE3">
        <w:t xml:space="preserve">We meet on Wednesday nights at 9:00 p.m. so you will need to be available. </w:t>
      </w:r>
      <w:r w:rsidR="005E425B">
        <w:rPr>
          <w:b/>
          <w:u w:val="single"/>
        </w:rPr>
        <w:t>Academics come first</w:t>
      </w:r>
      <w:r w:rsidR="005E425B">
        <w:t>, so it is expected that you maintain/improve your grades as a member of the team.  It is not just about attending meetings</w:t>
      </w:r>
      <w:r w:rsidR="005E425B" w:rsidRPr="00403B63">
        <w:rPr>
          <w:b/>
          <w:u w:val="single"/>
        </w:rPr>
        <w:t>, it’s about action</w:t>
      </w:r>
      <w:r w:rsidR="00326DAD">
        <w:rPr>
          <w:b/>
          <w:u w:val="single"/>
        </w:rPr>
        <w:t xml:space="preserve"> and </w:t>
      </w:r>
      <w:r w:rsidR="00F72CD8">
        <w:rPr>
          <w:b/>
          <w:u w:val="single"/>
        </w:rPr>
        <w:t>dedication</w:t>
      </w:r>
      <w:r w:rsidR="005E425B">
        <w:t>.</w:t>
      </w:r>
      <w:r w:rsidR="0092536F">
        <w:t xml:space="preserve">   You will be interviewed and screened by the VP Council before being accepted onto the team</w:t>
      </w:r>
      <w:r w:rsidR="009B6FCA">
        <w:t xml:space="preserve">.  </w:t>
      </w:r>
    </w:p>
    <w:p w14:paraId="6FD94F39" w14:textId="77777777" w:rsidR="003B18F3" w:rsidRDefault="009B6FCA">
      <w:pPr>
        <w:tabs>
          <w:tab w:val="right" w:pos="10620"/>
        </w:tabs>
        <w:ind w:left="360" w:firstLine="0"/>
      </w:pPr>
      <w:r>
        <w:t xml:space="preserve">Have you taken a class with Dr. Mac?    </w:t>
      </w:r>
      <w:proofErr w:type="gramStart"/>
      <w:r>
        <w:rPr>
          <w:rFonts w:ascii="Wingdings" w:hAnsi="Wingdings"/>
        </w:rPr>
        <w:t></w:t>
      </w:r>
      <w:r>
        <w:t xml:space="preserve">  YES</w:t>
      </w:r>
      <w:proofErr w:type="gramEnd"/>
      <w:r>
        <w:t xml:space="preserve">   </w:t>
      </w:r>
      <w:r>
        <w:rPr>
          <w:rFonts w:ascii="Wingdings" w:hAnsi="Wingdings"/>
        </w:rPr>
        <w:t></w:t>
      </w:r>
      <w:r>
        <w:t xml:space="preserve">     NO</w:t>
      </w:r>
      <w:r w:rsidR="0092536F">
        <w:t xml:space="preserve"> </w:t>
      </w:r>
    </w:p>
    <w:p w14:paraId="7EC11E83" w14:textId="77777777" w:rsidR="003B18F3" w:rsidRDefault="00403B63">
      <w:pPr>
        <w:tabs>
          <w:tab w:val="right" w:pos="10620"/>
        </w:tabs>
        <w:ind w:left="360" w:firstLine="0"/>
      </w:pPr>
      <w:r>
        <w:t>Fredonia Enactus uses entrepreneurial action to make a positive social, economic and environmental impact in our community.</w:t>
      </w:r>
      <w:r w:rsidR="005E425B">
        <w:t xml:space="preserve">  </w:t>
      </w:r>
      <w:r w:rsidR="005E425B">
        <w:rPr>
          <w:b/>
        </w:rPr>
        <w:t>Enactus is time demanding and rewarding</w:t>
      </w:r>
      <w:r w:rsidR="005E425B">
        <w:t xml:space="preserve"> – consider carefully if you are ready for the </w:t>
      </w:r>
      <w:r w:rsidR="005E425B">
        <w:rPr>
          <w:b/>
        </w:rPr>
        <w:t>commitment</w:t>
      </w:r>
      <w:r w:rsidR="005E425B">
        <w:t xml:space="preserve"> to make a change in the world.</w:t>
      </w:r>
    </w:p>
    <w:p w14:paraId="51BC7B81" w14:textId="77777777" w:rsidR="003B18F3" w:rsidRDefault="005E425B">
      <w:pPr>
        <w:tabs>
          <w:tab w:val="right" w:pos="10620"/>
        </w:tabs>
        <w:ind w:left="360" w:firstLine="0"/>
      </w:pPr>
      <w:r>
        <w:t>Please complete both sides of the application.  You may be invited to join and/or invited to an interview.</w:t>
      </w:r>
    </w:p>
    <w:p w14:paraId="46DADDB4" w14:textId="77777777" w:rsidR="003B18F3" w:rsidRDefault="005E425B" w:rsidP="00403B63">
      <w:pPr>
        <w:tabs>
          <w:tab w:val="right" w:pos="10620"/>
        </w:tabs>
        <w:spacing w:line="276" w:lineRule="auto"/>
      </w:pPr>
      <w:r>
        <w:t>Name:</w:t>
      </w:r>
      <w:r>
        <w:tab/>
      </w:r>
      <w:r>
        <w:rPr>
          <w:u w:val="single"/>
        </w:rPr>
        <w:tab/>
      </w:r>
      <w:r>
        <w:tab/>
      </w:r>
    </w:p>
    <w:p w14:paraId="55781410" w14:textId="77777777" w:rsidR="003B18F3" w:rsidRDefault="005E425B" w:rsidP="00403B63">
      <w:pPr>
        <w:tabs>
          <w:tab w:val="left" w:pos="6570"/>
          <w:tab w:val="right" w:pos="10620"/>
        </w:tabs>
        <w:spacing w:line="276" w:lineRule="auto"/>
      </w:pPr>
      <w:r>
        <w:t>Email:</w:t>
      </w:r>
      <w: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</w:p>
    <w:p w14:paraId="7AA68333" w14:textId="77777777" w:rsidR="003B18F3" w:rsidRDefault="005E425B" w:rsidP="00403B63">
      <w:pPr>
        <w:tabs>
          <w:tab w:val="left" w:pos="5400"/>
          <w:tab w:val="left" w:pos="6480"/>
          <w:tab w:val="right" w:pos="10620"/>
        </w:tabs>
        <w:spacing w:line="276" w:lineRule="auto"/>
      </w:pPr>
      <w:r>
        <w:t># Credit hours enrolled in this semester:</w:t>
      </w:r>
      <w:r>
        <w:rPr>
          <w:u w:val="single"/>
        </w:rPr>
        <w:tab/>
      </w:r>
      <w:r>
        <w:t>Expected Semester/Year of Graduation:</w:t>
      </w:r>
      <w:r>
        <w:rPr>
          <w:u w:val="single"/>
        </w:rPr>
        <w:tab/>
      </w:r>
    </w:p>
    <w:p w14:paraId="6104301D" w14:textId="77777777" w:rsidR="003B18F3" w:rsidRDefault="005E425B" w:rsidP="00403B63">
      <w:pPr>
        <w:tabs>
          <w:tab w:val="left" w:pos="5400"/>
          <w:tab w:val="right" w:pos="10620"/>
        </w:tabs>
        <w:spacing w:line="276" w:lineRule="auto"/>
      </w:pPr>
      <w:r>
        <w:t>Major:</w:t>
      </w:r>
      <w:r>
        <w:tab/>
      </w:r>
      <w:r w:rsidR="0099281A">
        <w:t xml:space="preserve"> </w:t>
      </w:r>
      <w:r w:rsidR="0099281A" w:rsidRPr="0099281A">
        <w:rPr>
          <w:u w:val="single"/>
        </w:rPr>
        <w:tab/>
      </w:r>
      <w:r>
        <w:t>Minor:</w:t>
      </w:r>
      <w:r>
        <w:rPr>
          <w:u w:val="single"/>
        </w:rPr>
        <w:tab/>
      </w:r>
    </w:p>
    <w:p w14:paraId="78B6BAA6" w14:textId="77777777" w:rsidR="003B18F3" w:rsidRDefault="005E425B" w:rsidP="00403B63">
      <w:pPr>
        <w:tabs>
          <w:tab w:val="left" w:pos="5400"/>
          <w:tab w:val="right" w:pos="10620"/>
        </w:tabs>
        <w:spacing w:line="276" w:lineRule="auto"/>
      </w:pPr>
      <w:r>
        <w:t xml:space="preserve">Cumulative GPA: </w:t>
      </w:r>
      <w:r>
        <w:rPr>
          <w:u w:val="single"/>
        </w:rPr>
        <w:t>_____________________________</w:t>
      </w:r>
      <w:r>
        <w:rPr>
          <w:u w:val="single"/>
        </w:rPr>
        <w:tab/>
      </w:r>
    </w:p>
    <w:p w14:paraId="152364A6" w14:textId="77777777" w:rsidR="003B18F3" w:rsidRDefault="003B18F3">
      <w:pPr>
        <w:tabs>
          <w:tab w:val="left" w:pos="3870"/>
          <w:tab w:val="left" w:pos="7200"/>
          <w:tab w:val="right" w:pos="10620"/>
        </w:tabs>
        <w:spacing w:before="0"/>
      </w:pPr>
    </w:p>
    <w:p w14:paraId="09D8EEFA" w14:textId="77777777" w:rsidR="003B18F3" w:rsidRDefault="005E425B">
      <w:pPr>
        <w:tabs>
          <w:tab w:val="left" w:pos="720"/>
          <w:tab w:val="left" w:pos="3870"/>
          <w:tab w:val="left" w:pos="7200"/>
          <w:tab w:val="right" w:pos="10620"/>
        </w:tabs>
        <w:spacing w:before="0"/>
        <w:ind w:left="360" w:firstLine="0"/>
      </w:pPr>
      <w:r>
        <w:rPr>
          <w:b/>
          <w:sz w:val="24"/>
          <w:szCs w:val="24"/>
        </w:rPr>
        <w:t>If you join En</w:t>
      </w:r>
      <w:r w:rsidR="009B6FCA">
        <w:rPr>
          <w:b/>
          <w:sz w:val="24"/>
          <w:szCs w:val="24"/>
        </w:rPr>
        <w:t xml:space="preserve">actus this year, </w:t>
      </w:r>
      <w:r w:rsidR="009B6FCA" w:rsidRPr="00403B63">
        <w:rPr>
          <w:b/>
          <w:sz w:val="24"/>
          <w:szCs w:val="24"/>
          <w:u w:val="single"/>
        </w:rPr>
        <w:t xml:space="preserve">which Division </w:t>
      </w:r>
      <w:r w:rsidRPr="00403B63">
        <w:rPr>
          <w:b/>
          <w:sz w:val="24"/>
          <w:szCs w:val="24"/>
          <w:u w:val="single"/>
        </w:rPr>
        <w:t>do you want to be on</w:t>
      </w:r>
      <w:r>
        <w:rPr>
          <w:b/>
          <w:sz w:val="24"/>
          <w:szCs w:val="24"/>
        </w:rPr>
        <w:t>?  Please consider your interests and talent.</w:t>
      </w:r>
      <w:r w:rsidR="009B6FCA">
        <w:rPr>
          <w:b/>
          <w:sz w:val="24"/>
          <w:szCs w:val="24"/>
        </w:rPr>
        <w:t xml:space="preserve">  Each division works on a variety of projects, so you will have an opportunity to better fit your passion, talent and interests.</w:t>
      </w:r>
    </w:p>
    <w:p w14:paraId="6254A8E9" w14:textId="77777777" w:rsidR="003B18F3" w:rsidRDefault="003B18F3">
      <w:pPr>
        <w:tabs>
          <w:tab w:val="left" w:pos="720"/>
          <w:tab w:val="left" w:pos="3870"/>
          <w:tab w:val="left" w:pos="7200"/>
          <w:tab w:val="right" w:pos="10620"/>
        </w:tabs>
        <w:spacing w:before="0"/>
        <w:ind w:left="360" w:firstLine="0"/>
      </w:pPr>
    </w:p>
    <w:p w14:paraId="64E0E668" w14:textId="77777777" w:rsidR="003B18F3" w:rsidRDefault="009C6EA4" w:rsidP="009B6FCA">
      <w:pPr>
        <w:numPr>
          <w:ilvl w:val="0"/>
          <w:numId w:val="1"/>
        </w:numPr>
        <w:spacing w:before="0" w:after="240"/>
        <w:ind w:hanging="360"/>
        <w:contextualSpacing/>
      </w:pPr>
      <w:r>
        <w:rPr>
          <w:b/>
        </w:rPr>
        <w:t>PEOPLE: Mentoring projects with middle/high school students being explored</w:t>
      </w:r>
    </w:p>
    <w:p w14:paraId="22F415F9" w14:textId="77777777" w:rsidR="009B6FCA" w:rsidRPr="00FE6386" w:rsidRDefault="009B6FCA" w:rsidP="009B6FCA">
      <w:pPr>
        <w:spacing w:before="0" w:after="240"/>
        <w:ind w:left="720" w:firstLine="0"/>
        <w:contextualSpacing/>
        <w:rPr>
          <w:sz w:val="10"/>
        </w:rPr>
      </w:pPr>
    </w:p>
    <w:p w14:paraId="3DAA802E" w14:textId="4AE34100" w:rsidR="009B6FCA" w:rsidRPr="00FE6386" w:rsidRDefault="009B6FCA" w:rsidP="00A35C7F">
      <w:pPr>
        <w:spacing w:before="0" w:after="240"/>
        <w:contextualSpacing/>
        <w:rPr>
          <w:sz w:val="14"/>
        </w:rPr>
      </w:pPr>
    </w:p>
    <w:p w14:paraId="7FCC9040" w14:textId="0549B810" w:rsidR="00A35C7F" w:rsidRDefault="00A35C7F" w:rsidP="00A35C7F">
      <w:pPr>
        <w:widowControl w:val="0"/>
        <w:numPr>
          <w:ilvl w:val="0"/>
          <w:numId w:val="1"/>
        </w:numPr>
        <w:spacing w:before="0" w:after="240" w:line="276" w:lineRule="auto"/>
        <w:ind w:hanging="360"/>
        <w:contextualSpacing/>
      </w:pPr>
      <w:r>
        <w:rPr>
          <w:b/>
        </w:rPr>
        <w:t xml:space="preserve">NEW triple bottom line: </w:t>
      </w:r>
      <w:r w:rsidR="009B6FCA">
        <w:rPr>
          <w:b/>
        </w:rPr>
        <w:t xml:space="preserve"> </w:t>
      </w:r>
      <w:r>
        <w:t>We will be developing a project that impacts people (skills), planet and prosperity, check this box if you are interested in being on the ground floor in project development</w:t>
      </w:r>
    </w:p>
    <w:p w14:paraId="5104399B" w14:textId="0EB4772F" w:rsidR="003B18F3" w:rsidRDefault="00A35C7F" w:rsidP="00A35C7F">
      <w:pPr>
        <w:widowControl w:val="0"/>
        <w:numPr>
          <w:ilvl w:val="0"/>
          <w:numId w:val="1"/>
        </w:numPr>
        <w:spacing w:before="0" w:after="240" w:line="276" w:lineRule="auto"/>
        <w:ind w:hanging="360"/>
        <w:contextualSpacing/>
      </w:pPr>
      <w:r>
        <w:rPr>
          <w:b/>
        </w:rPr>
        <w:t xml:space="preserve">Boot Camp: </w:t>
      </w:r>
      <w:r w:rsidR="00403B63">
        <w:t xml:space="preserve"> </w:t>
      </w:r>
      <w:r>
        <w:t>Potential program to teach basic skills of life, finance, living, etc.</w:t>
      </w:r>
      <w:bookmarkStart w:id="0" w:name="_GoBack"/>
      <w:bookmarkEnd w:id="0"/>
    </w:p>
    <w:p w14:paraId="2A22C16F" w14:textId="77777777" w:rsidR="009B6FCA" w:rsidRPr="00FE6386" w:rsidRDefault="009B6FCA" w:rsidP="009B6FCA">
      <w:pPr>
        <w:widowControl w:val="0"/>
        <w:spacing w:before="0" w:after="240" w:line="276" w:lineRule="auto"/>
        <w:ind w:left="720" w:firstLine="0"/>
        <w:contextualSpacing/>
        <w:rPr>
          <w:sz w:val="10"/>
        </w:rPr>
      </w:pPr>
    </w:p>
    <w:p w14:paraId="126375CD" w14:textId="74A90DA0" w:rsidR="003B18F3" w:rsidRDefault="009B6FCA">
      <w:pPr>
        <w:spacing w:before="0"/>
        <w:ind w:left="360" w:firstLine="0"/>
      </w:pPr>
      <w:r>
        <w:rPr>
          <w:b/>
          <w:sz w:val="24"/>
          <w:szCs w:val="24"/>
        </w:rPr>
        <w:t xml:space="preserve">We also have </w:t>
      </w:r>
      <w:r w:rsidR="009C6EA4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teams focused on making an economic impact</w:t>
      </w:r>
      <w:r w:rsidR="00326DAD">
        <w:rPr>
          <w:b/>
          <w:sz w:val="24"/>
          <w:szCs w:val="24"/>
        </w:rPr>
        <w:t xml:space="preserve"> and starting a business</w:t>
      </w:r>
      <w:r w:rsidR="005E425B">
        <w:rPr>
          <w:b/>
          <w:sz w:val="24"/>
          <w:szCs w:val="24"/>
        </w:rPr>
        <w:t xml:space="preserve">.  You need to be invited to be on those teams </w:t>
      </w:r>
      <w:r w:rsidR="00A35C7F">
        <w:rPr>
          <w:b/>
          <w:sz w:val="24"/>
          <w:szCs w:val="24"/>
        </w:rPr>
        <w:t xml:space="preserve">or </w:t>
      </w:r>
      <w:r w:rsidR="00A35C7F" w:rsidRPr="00A35C7F">
        <w:rPr>
          <w:b/>
          <w:sz w:val="24"/>
          <w:szCs w:val="24"/>
          <w:u w:val="single"/>
        </w:rPr>
        <w:t>have junior status</w:t>
      </w:r>
      <w:r w:rsidR="00A35C7F">
        <w:rPr>
          <w:b/>
          <w:sz w:val="24"/>
          <w:szCs w:val="24"/>
        </w:rPr>
        <w:t>.</w:t>
      </w:r>
      <w:r w:rsidR="00403B63">
        <w:rPr>
          <w:b/>
          <w:sz w:val="24"/>
          <w:szCs w:val="24"/>
        </w:rPr>
        <w:t xml:space="preserve"> </w:t>
      </w:r>
      <w:r w:rsidR="005E425B">
        <w:rPr>
          <w:b/>
          <w:sz w:val="24"/>
          <w:szCs w:val="24"/>
        </w:rPr>
        <w:t xml:space="preserve"> If you have been invited, please check to which team and who invited you.  You will be interviewed by Dr. Mac</w:t>
      </w:r>
    </w:p>
    <w:p w14:paraId="0CAAEEFA" w14:textId="77777777" w:rsidR="003B18F3" w:rsidRDefault="003B18F3">
      <w:pPr>
        <w:spacing w:before="0"/>
        <w:ind w:left="360" w:firstLine="0"/>
      </w:pPr>
    </w:p>
    <w:p w14:paraId="149E9476" w14:textId="77777777" w:rsidR="00326DAD" w:rsidRPr="00326DAD" w:rsidRDefault="005E425B" w:rsidP="00326DAD">
      <w:pPr>
        <w:widowControl w:val="0"/>
        <w:numPr>
          <w:ilvl w:val="0"/>
          <w:numId w:val="2"/>
        </w:numPr>
        <w:ind w:left="720" w:hanging="360"/>
        <w:contextualSpacing/>
      </w:pPr>
      <w:r>
        <w:rPr>
          <w:b/>
        </w:rPr>
        <w:t xml:space="preserve">EDGE: </w:t>
      </w:r>
      <w:r>
        <w:t xml:space="preserve"> consulting with local businesses ---INVITED BY:</w:t>
      </w:r>
      <w:r w:rsidR="0099281A"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Pr="0099281A">
        <w:rPr>
          <w:u w:val="single"/>
        </w:rPr>
        <w:tab/>
      </w:r>
    </w:p>
    <w:p w14:paraId="22B229B8" w14:textId="77777777" w:rsidR="00326DAD" w:rsidRPr="00326DAD" w:rsidRDefault="00326DAD" w:rsidP="00326DAD">
      <w:pPr>
        <w:widowControl w:val="0"/>
        <w:ind w:left="360" w:firstLine="0"/>
        <w:contextualSpacing/>
        <w:rPr>
          <w:sz w:val="16"/>
        </w:rPr>
      </w:pPr>
    </w:p>
    <w:p w14:paraId="27F729D3" w14:textId="77777777" w:rsidR="003B18F3" w:rsidRDefault="005E425B" w:rsidP="00326DAD">
      <w:pPr>
        <w:widowControl w:val="0"/>
        <w:numPr>
          <w:ilvl w:val="0"/>
          <w:numId w:val="2"/>
        </w:numPr>
        <w:ind w:left="720" w:hanging="360"/>
        <w:contextualSpacing/>
      </w:pPr>
      <w:r w:rsidRPr="00326DAD">
        <w:rPr>
          <w:b/>
        </w:rPr>
        <w:t>ADVALUE:</w:t>
      </w:r>
      <w:r>
        <w:t xml:space="preserve"> creative and marketing agency ----INVITED BY: _____________________________________</w:t>
      </w:r>
      <w:r w:rsidR="000B0B5B">
        <w:t xml:space="preserve"> </w:t>
      </w:r>
    </w:p>
    <w:p w14:paraId="500C3D0C" w14:textId="77777777" w:rsidR="00326DAD" w:rsidRPr="00E51FFE" w:rsidRDefault="00326DAD" w:rsidP="00326DAD">
      <w:pPr>
        <w:widowControl w:val="0"/>
        <w:ind w:left="360" w:firstLine="0"/>
        <w:contextualSpacing/>
        <w:rPr>
          <w:sz w:val="12"/>
        </w:rPr>
      </w:pPr>
    </w:p>
    <w:p w14:paraId="008ED473" w14:textId="77777777" w:rsidR="003B18F3" w:rsidRPr="00403B63" w:rsidRDefault="00403B63" w:rsidP="00403B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E425B">
        <w:rPr>
          <w:b/>
          <w:sz w:val="24"/>
          <w:szCs w:val="24"/>
        </w:rPr>
        <w:lastRenderedPageBreak/>
        <w:t>What talents and/or experience would you bring to the team you checked above?</w:t>
      </w:r>
    </w:p>
    <w:p w14:paraId="0278E027" w14:textId="77777777" w:rsidR="003B18F3" w:rsidRDefault="003B18F3">
      <w:pPr>
        <w:ind w:left="0" w:firstLine="0"/>
      </w:pPr>
    </w:p>
    <w:p w14:paraId="723BD743" w14:textId="77777777" w:rsidR="003B18F3" w:rsidRDefault="003B18F3">
      <w:pPr>
        <w:ind w:left="0" w:firstLine="0"/>
      </w:pPr>
    </w:p>
    <w:p w14:paraId="7CBE1949" w14:textId="77777777" w:rsidR="0099281A" w:rsidRDefault="0099281A">
      <w:pPr>
        <w:ind w:left="0" w:firstLine="0"/>
      </w:pPr>
    </w:p>
    <w:p w14:paraId="7125DC78" w14:textId="77777777" w:rsidR="003B18F3" w:rsidRDefault="003B18F3">
      <w:pPr>
        <w:ind w:left="0" w:firstLine="0"/>
      </w:pPr>
    </w:p>
    <w:p w14:paraId="5487D86F" w14:textId="77777777" w:rsidR="003B18F3" w:rsidRDefault="005E425B">
      <w:pPr>
        <w:ind w:left="0" w:firstLine="0"/>
      </w:pPr>
      <w:r>
        <w:t xml:space="preserve">       </w:t>
      </w:r>
      <w:r>
        <w:rPr>
          <w:b/>
          <w:sz w:val="24"/>
          <w:szCs w:val="24"/>
        </w:rPr>
        <w:t>Why do you want to join Enactus?</w:t>
      </w:r>
      <w:r w:rsidR="00FE6386">
        <w:rPr>
          <w:b/>
          <w:sz w:val="24"/>
          <w:szCs w:val="24"/>
        </w:rPr>
        <w:t xml:space="preserve">  Please note that most team meetings happen on </w:t>
      </w:r>
      <w:r w:rsidR="0078524E">
        <w:rPr>
          <w:b/>
          <w:sz w:val="24"/>
          <w:szCs w:val="24"/>
        </w:rPr>
        <w:t>Wednesday</w:t>
      </w:r>
      <w:r w:rsidR="00FE6386">
        <w:rPr>
          <w:b/>
          <w:sz w:val="24"/>
          <w:szCs w:val="24"/>
        </w:rPr>
        <w:t xml:space="preserve"> nights.</w:t>
      </w:r>
    </w:p>
    <w:p w14:paraId="7A870971" w14:textId="77777777" w:rsidR="003B18F3" w:rsidRDefault="003B18F3">
      <w:pPr>
        <w:ind w:left="0" w:firstLine="0"/>
      </w:pPr>
      <w:bookmarkStart w:id="1" w:name="h.gjdgxs" w:colFirst="0" w:colLast="0"/>
      <w:bookmarkEnd w:id="1"/>
    </w:p>
    <w:p w14:paraId="29821C34" w14:textId="77777777" w:rsidR="003B18F3" w:rsidRDefault="003B18F3">
      <w:pPr>
        <w:ind w:left="0" w:firstLine="0"/>
      </w:pPr>
    </w:p>
    <w:p w14:paraId="7F80BCF2" w14:textId="77777777" w:rsidR="0099281A" w:rsidRDefault="0099281A">
      <w:pPr>
        <w:ind w:left="0" w:firstLine="0"/>
      </w:pPr>
    </w:p>
    <w:p w14:paraId="08DD89C0" w14:textId="77777777" w:rsidR="0099281A" w:rsidRDefault="0099281A">
      <w:pPr>
        <w:ind w:left="0" w:firstLine="0"/>
      </w:pPr>
    </w:p>
    <w:p w14:paraId="35FA4BB7" w14:textId="77777777" w:rsidR="003B18F3" w:rsidRDefault="003B18F3">
      <w:pPr>
        <w:ind w:left="0" w:firstLine="0"/>
      </w:pPr>
    </w:p>
    <w:p w14:paraId="5E377176" w14:textId="77777777" w:rsidR="003B18F3" w:rsidRDefault="005E425B">
      <w:r>
        <w:rPr>
          <w:b/>
          <w:sz w:val="24"/>
          <w:szCs w:val="24"/>
        </w:rPr>
        <w:t>How did you hear about Enactus?   Which Enactus members do you know?</w:t>
      </w:r>
    </w:p>
    <w:p w14:paraId="1008AEBC" w14:textId="77777777" w:rsidR="003B18F3" w:rsidRDefault="003B18F3">
      <w:pPr>
        <w:ind w:left="360" w:firstLine="0"/>
      </w:pPr>
    </w:p>
    <w:p w14:paraId="3824273B" w14:textId="77777777" w:rsidR="00403B63" w:rsidRDefault="00403B63">
      <w:pPr>
        <w:ind w:left="360" w:firstLine="0"/>
      </w:pPr>
    </w:p>
    <w:p w14:paraId="5E01E078" w14:textId="77777777" w:rsidR="00403B63" w:rsidRDefault="00403B63">
      <w:pPr>
        <w:ind w:left="360" w:firstLine="0"/>
      </w:pPr>
    </w:p>
    <w:p w14:paraId="090D33DD" w14:textId="77777777" w:rsidR="0099281A" w:rsidRDefault="0099281A">
      <w:pPr>
        <w:ind w:left="360" w:firstLine="0"/>
      </w:pPr>
    </w:p>
    <w:p w14:paraId="5A8B57B6" w14:textId="77777777" w:rsidR="003B18F3" w:rsidRDefault="005E425B">
      <w:pPr>
        <w:ind w:left="360" w:firstLine="0"/>
      </w:pPr>
      <w:r>
        <w:rPr>
          <w:i/>
          <w:sz w:val="20"/>
          <w:szCs w:val="20"/>
        </w:rPr>
        <w:t xml:space="preserve">By signing below I acknowledge that I am making a commitment to the SUNY Fredonia ENACTUS team to work collaboratively on mutually agreed upon community projects during the fall and spring semesters of the academic year.  </w:t>
      </w:r>
      <w:r>
        <w:rPr>
          <w:b/>
          <w:i/>
          <w:sz w:val="20"/>
          <w:szCs w:val="20"/>
        </w:rPr>
        <w:t>I also agree to the best of my ability and academic schedule to participate in regular ENACTUS team meetings and update sessions</w:t>
      </w:r>
      <w:r>
        <w:rPr>
          <w:i/>
          <w:sz w:val="20"/>
          <w:szCs w:val="20"/>
        </w:rPr>
        <w:t xml:space="preserve">.  I am aware that the SUNY Fredonia ENACTUS team is committed to competing on a regional and national basis typically during the spring semesters.  I understand that I may or may not be on the presentation and/or competitive team based on the decisions of the advisor, advisory board.  I understand that internship credits are available and it is my choice to participate in ENACTUS with internship </w:t>
      </w:r>
      <w:r>
        <w:rPr>
          <w:i/>
          <w:sz w:val="18"/>
          <w:szCs w:val="18"/>
        </w:rPr>
        <w:t>credits or not.</w:t>
      </w:r>
      <w:r>
        <w:rPr>
          <w:i/>
          <w:sz w:val="20"/>
          <w:szCs w:val="20"/>
        </w:rPr>
        <w:t xml:space="preserve">     I understand that it is an honor to be a member of the SUNY Fredonia ENACTUS team and that I am representing the values of SUNY Fredonia.</w:t>
      </w:r>
    </w:p>
    <w:p w14:paraId="2EB0C453" w14:textId="77777777" w:rsidR="003B18F3" w:rsidRPr="0099281A" w:rsidRDefault="005E425B">
      <w:pPr>
        <w:rPr>
          <w:u w:val="single"/>
        </w:rPr>
      </w:pPr>
      <w:r>
        <w:rPr>
          <w:i/>
          <w:sz w:val="20"/>
          <w:szCs w:val="20"/>
        </w:rPr>
        <w:t>Signed:</w:t>
      </w:r>
      <w:r>
        <w:rPr>
          <w:i/>
          <w:sz w:val="20"/>
          <w:szCs w:val="20"/>
          <w:u w:val="single"/>
        </w:rPr>
        <w:tab/>
        <w:t>_____________________________________________</w:t>
      </w:r>
      <w:r>
        <w:rPr>
          <w:i/>
          <w:sz w:val="20"/>
          <w:szCs w:val="20"/>
        </w:rPr>
        <w:t>____</w:t>
      </w:r>
      <w:r>
        <w:t xml:space="preserve">Date: </w:t>
      </w:r>
      <w:r w:rsidR="0099281A"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  <w:r w:rsidR="0099281A" w:rsidRPr="0099281A">
        <w:rPr>
          <w:u w:val="single"/>
        </w:rPr>
        <w:tab/>
      </w:r>
    </w:p>
    <w:p w14:paraId="4E686A82" w14:textId="77777777" w:rsidR="003B18F3" w:rsidRDefault="003B18F3">
      <w:pPr>
        <w:spacing w:before="0"/>
        <w:ind w:left="0" w:firstLine="0"/>
        <w:jc w:val="center"/>
      </w:pPr>
    </w:p>
    <w:p w14:paraId="16CAEC93" w14:textId="77777777" w:rsidR="003B18F3" w:rsidRDefault="005E425B" w:rsidP="00403B63">
      <w:pPr>
        <w:spacing w:before="0" w:line="276" w:lineRule="auto"/>
        <w:ind w:left="0" w:firstLine="0"/>
        <w:jc w:val="center"/>
      </w:pPr>
      <w:r>
        <w:rPr>
          <w:sz w:val="24"/>
          <w:szCs w:val="24"/>
        </w:rPr>
        <w:t xml:space="preserve">Please submit </w:t>
      </w:r>
      <w:r>
        <w:rPr>
          <w:b/>
          <w:sz w:val="24"/>
          <w:szCs w:val="24"/>
        </w:rPr>
        <w:t>this application</w:t>
      </w:r>
      <w:r>
        <w:rPr>
          <w:sz w:val="24"/>
          <w:szCs w:val="24"/>
        </w:rPr>
        <w:t xml:space="preserve"> and a </w:t>
      </w:r>
      <w:r>
        <w:rPr>
          <w:b/>
          <w:sz w:val="24"/>
          <w:szCs w:val="24"/>
        </w:rPr>
        <w:t>current resume</w:t>
      </w:r>
      <w:r>
        <w:rPr>
          <w:sz w:val="24"/>
          <w:szCs w:val="24"/>
        </w:rPr>
        <w:t xml:space="preserve"> to Dr. Sue McNamara (Enactus Advisor) </w:t>
      </w:r>
    </w:p>
    <w:p w14:paraId="01E273BC" w14:textId="77777777" w:rsidR="003B18F3" w:rsidRDefault="005E425B" w:rsidP="00403B63">
      <w:pPr>
        <w:spacing w:before="0" w:line="276" w:lineRule="auto"/>
        <w:ind w:left="0" w:firstLine="0"/>
        <w:jc w:val="center"/>
      </w:pPr>
      <w:r>
        <w:rPr>
          <w:sz w:val="24"/>
          <w:szCs w:val="24"/>
        </w:rPr>
        <w:t xml:space="preserve">Submit materials via one of following options: Dr Mac’s mailbox in School of Business Office (Thom 336), </w:t>
      </w:r>
    </w:p>
    <w:p w14:paraId="677EACD7" w14:textId="77777777" w:rsidR="003B18F3" w:rsidRDefault="005E425B" w:rsidP="00403B63">
      <w:pPr>
        <w:spacing w:before="0" w:line="276" w:lineRule="auto"/>
        <w:ind w:left="0" w:firstLine="0"/>
        <w:jc w:val="center"/>
      </w:pPr>
      <w:r>
        <w:rPr>
          <w:sz w:val="24"/>
          <w:szCs w:val="24"/>
        </w:rPr>
        <w:t>Dr. Mac’s office (Thom W315) or by email to Susan.McNamara@fredonia.edu</w:t>
      </w:r>
    </w:p>
    <w:sectPr w:rsidR="003B18F3">
      <w:headerReference w:type="default" r:id="rId7"/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1F8A" w14:textId="77777777" w:rsidR="0075063A" w:rsidRDefault="0075063A">
      <w:pPr>
        <w:spacing w:before="0"/>
      </w:pPr>
      <w:r>
        <w:separator/>
      </w:r>
    </w:p>
  </w:endnote>
  <w:endnote w:type="continuationSeparator" w:id="0">
    <w:p w14:paraId="46DEC78C" w14:textId="77777777" w:rsidR="0075063A" w:rsidRDefault="007506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A188" w14:textId="77777777" w:rsidR="0075063A" w:rsidRDefault="0075063A">
      <w:pPr>
        <w:spacing w:before="0"/>
      </w:pPr>
      <w:r>
        <w:separator/>
      </w:r>
    </w:p>
  </w:footnote>
  <w:footnote w:type="continuationSeparator" w:id="0">
    <w:p w14:paraId="30E6D003" w14:textId="77777777" w:rsidR="0075063A" w:rsidRDefault="007506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F747" w14:textId="77777777" w:rsidR="003B18F3" w:rsidRDefault="005E425B">
    <w:pPr>
      <w:tabs>
        <w:tab w:val="center" w:pos="5040"/>
        <w:tab w:val="right" w:pos="10620"/>
      </w:tabs>
      <w:spacing w:before="720"/>
      <w:ind w:left="180" w:firstLine="0"/>
      <w:jc w:val="center"/>
    </w:pPr>
    <w:r>
      <w:tab/>
    </w:r>
    <w:r>
      <w:rPr>
        <w:sz w:val="40"/>
        <w:szCs w:val="40"/>
      </w:rPr>
      <w:t xml:space="preserve">Application for SUNY Fredonia Enactus Team 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4BDA7696" wp14:editId="1704430B">
          <wp:simplePos x="0" y="0"/>
          <wp:positionH relativeFrom="margin">
            <wp:posOffset>38099</wp:posOffset>
          </wp:positionH>
          <wp:positionV relativeFrom="paragraph">
            <wp:posOffset>-276224</wp:posOffset>
          </wp:positionV>
          <wp:extent cx="1514475" cy="666750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6EA4">
      <w:rPr>
        <w:sz w:val="40"/>
        <w:szCs w:val="40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0808"/>
    <w:multiLevelType w:val="multilevel"/>
    <w:tmpl w:val="89A4CC58"/>
    <w:lvl w:ilvl="0">
      <w:start w:val="1"/>
      <w:numFmt w:val="bullet"/>
      <w:lvlText w:val="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736A7235"/>
    <w:multiLevelType w:val="multilevel"/>
    <w:tmpl w:val="6AFEFB4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3"/>
    <w:rsid w:val="000A6815"/>
    <w:rsid w:val="000B0B5B"/>
    <w:rsid w:val="00156ABA"/>
    <w:rsid w:val="00326DAD"/>
    <w:rsid w:val="00357F90"/>
    <w:rsid w:val="003B18F3"/>
    <w:rsid w:val="00403B63"/>
    <w:rsid w:val="004E0D2D"/>
    <w:rsid w:val="005C7E04"/>
    <w:rsid w:val="005E425B"/>
    <w:rsid w:val="006A4F52"/>
    <w:rsid w:val="00716E14"/>
    <w:rsid w:val="0075063A"/>
    <w:rsid w:val="0078524E"/>
    <w:rsid w:val="007F5B86"/>
    <w:rsid w:val="00854277"/>
    <w:rsid w:val="00923BE4"/>
    <w:rsid w:val="0092536F"/>
    <w:rsid w:val="0099281A"/>
    <w:rsid w:val="009B6FCA"/>
    <w:rsid w:val="009C6EA4"/>
    <w:rsid w:val="00A35C7F"/>
    <w:rsid w:val="00A80BE3"/>
    <w:rsid w:val="00B2085E"/>
    <w:rsid w:val="00B33046"/>
    <w:rsid w:val="00C02E19"/>
    <w:rsid w:val="00C11B86"/>
    <w:rsid w:val="00CB2399"/>
    <w:rsid w:val="00D02058"/>
    <w:rsid w:val="00E51FFE"/>
    <w:rsid w:val="00EA0B9B"/>
    <w:rsid w:val="00F15A4C"/>
    <w:rsid w:val="00F21018"/>
    <w:rsid w:val="00F34BBE"/>
    <w:rsid w:val="00F40F9C"/>
    <w:rsid w:val="00F4221C"/>
    <w:rsid w:val="00F61D71"/>
    <w:rsid w:val="00F72CD8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D762"/>
  <w15:docId w15:val="{430CDD21-8A6D-4082-96FE-D4C56F5E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before="240"/>
        <w:ind w:left="994" w:hanging="6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ind w:left="0" w:firstLine="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1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36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2536F"/>
  </w:style>
  <w:style w:type="paragraph" w:styleId="Footer">
    <w:name w:val="footer"/>
    <w:basedOn w:val="Normal"/>
    <w:link w:val="FooterChar"/>
    <w:uiPriority w:val="99"/>
    <w:unhideWhenUsed/>
    <w:rsid w:val="0092536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2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McNamara</dc:creator>
  <cp:lastModifiedBy>Susan McNamara</cp:lastModifiedBy>
  <cp:revision>3</cp:revision>
  <cp:lastPrinted>2020-09-07T13:52:00Z</cp:lastPrinted>
  <dcterms:created xsi:type="dcterms:W3CDTF">2021-08-19T12:40:00Z</dcterms:created>
  <dcterms:modified xsi:type="dcterms:W3CDTF">2021-08-19T12:44:00Z</dcterms:modified>
</cp:coreProperties>
</file>